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0A2F4" w14:textId="77777777" w:rsidR="00F13473" w:rsidRPr="00F13473" w:rsidRDefault="00F13473" w:rsidP="00F1347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1347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Meraki Aesthetics Laser Hair Removal</w:t>
      </w:r>
    </w:p>
    <w:p w14:paraId="5908327F" w14:textId="77777777" w:rsidR="00F13473" w:rsidRPr="00F13473" w:rsidRDefault="00F13473" w:rsidP="00F1347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13473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Using advanced 4-wave diode laser technology for safe, effective, and long-lasting results.</w:t>
      </w:r>
    </w:p>
    <w:p w14:paraId="2A861365" w14:textId="77777777" w:rsidR="00F13473" w:rsidRPr="00F13473" w:rsidRDefault="00F13473" w:rsidP="00F1347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13473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🔬</w:t>
      </w:r>
      <w:r w:rsidRPr="00F1347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F1347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Test Patch Required Before Treatment – £25</w:t>
      </w:r>
    </w:p>
    <w:p w14:paraId="74A2DAB0" w14:textId="77777777" w:rsidR="00F13473" w:rsidRPr="00F13473" w:rsidRDefault="001B3F23" w:rsidP="00F1347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FE68D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6AC7957" w14:textId="77777777" w:rsidR="00F13473" w:rsidRPr="00F13473" w:rsidRDefault="00F13473" w:rsidP="00F1347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1347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Face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1"/>
        <w:gridCol w:w="987"/>
        <w:gridCol w:w="1081"/>
        <w:gridCol w:w="1096"/>
      </w:tblGrid>
      <w:tr w:rsidR="00F13473" w:rsidRPr="00F13473" w14:paraId="42B12E4D" w14:textId="77777777" w:rsidTr="00F134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B7CB8F" w14:textId="77777777" w:rsidR="00F13473" w:rsidRPr="00F13473" w:rsidRDefault="00F13473" w:rsidP="00F134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4308F555" w14:textId="77777777" w:rsidR="00F13473" w:rsidRPr="00F13473" w:rsidRDefault="00F13473" w:rsidP="00F134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 Session</w:t>
            </w:r>
          </w:p>
        </w:tc>
        <w:tc>
          <w:tcPr>
            <w:tcW w:w="0" w:type="auto"/>
            <w:vAlign w:val="center"/>
            <w:hideMark/>
          </w:tcPr>
          <w:p w14:paraId="49B88330" w14:textId="77777777" w:rsidR="00F13473" w:rsidRPr="00F13473" w:rsidRDefault="00F13473" w:rsidP="00F134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 Sessions</w:t>
            </w:r>
          </w:p>
        </w:tc>
        <w:tc>
          <w:tcPr>
            <w:tcW w:w="0" w:type="auto"/>
            <w:vAlign w:val="center"/>
            <w:hideMark/>
          </w:tcPr>
          <w:p w14:paraId="468DA2F3" w14:textId="77777777" w:rsidR="00F13473" w:rsidRPr="00F13473" w:rsidRDefault="00F13473" w:rsidP="00F134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6 Sessions</w:t>
            </w:r>
          </w:p>
        </w:tc>
      </w:tr>
      <w:tr w:rsidR="00F13473" w:rsidRPr="00F13473" w14:paraId="5A1F5291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A1AA3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Upper Lip</w:t>
            </w:r>
          </w:p>
        </w:tc>
        <w:tc>
          <w:tcPr>
            <w:tcW w:w="0" w:type="auto"/>
            <w:vAlign w:val="center"/>
            <w:hideMark/>
          </w:tcPr>
          <w:p w14:paraId="0FECB0D1" w14:textId="77777777" w:rsidR="00E764CC" w:rsidRDefault="00000000">
            <w:r>
              <w:t>£20.00</w:t>
            </w:r>
          </w:p>
        </w:tc>
        <w:tc>
          <w:tcPr>
            <w:tcW w:w="0" w:type="auto"/>
            <w:vAlign w:val="center"/>
            <w:hideMark/>
          </w:tcPr>
          <w:p w14:paraId="0647EDFD" w14:textId="77777777" w:rsidR="00E764CC" w:rsidRDefault="00000000">
            <w:r>
              <w:t>£56.00</w:t>
            </w:r>
          </w:p>
        </w:tc>
        <w:tc>
          <w:tcPr>
            <w:tcW w:w="0" w:type="auto"/>
            <w:vAlign w:val="center"/>
            <w:hideMark/>
          </w:tcPr>
          <w:p w14:paraId="1081AEE5" w14:textId="77777777" w:rsidR="00E764CC" w:rsidRDefault="00000000">
            <w:r>
              <w:t>£100.00</w:t>
            </w:r>
          </w:p>
        </w:tc>
      </w:tr>
      <w:tr w:rsidR="00F13473" w:rsidRPr="00F13473" w14:paraId="3E023878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F7A89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Chin</w:t>
            </w:r>
          </w:p>
        </w:tc>
        <w:tc>
          <w:tcPr>
            <w:tcW w:w="0" w:type="auto"/>
            <w:vAlign w:val="center"/>
            <w:hideMark/>
          </w:tcPr>
          <w:p w14:paraId="2CFCCF42" w14:textId="77777777" w:rsidR="00E764CC" w:rsidRDefault="00000000">
            <w:r>
              <w:t>£25.00</w:t>
            </w:r>
          </w:p>
        </w:tc>
        <w:tc>
          <w:tcPr>
            <w:tcW w:w="0" w:type="auto"/>
            <w:vAlign w:val="center"/>
            <w:hideMark/>
          </w:tcPr>
          <w:p w14:paraId="79A7E99F" w14:textId="77777777" w:rsidR="00E764CC" w:rsidRDefault="00000000">
            <w:r>
              <w:t>£70.00</w:t>
            </w:r>
          </w:p>
        </w:tc>
        <w:tc>
          <w:tcPr>
            <w:tcW w:w="0" w:type="auto"/>
            <w:vAlign w:val="center"/>
            <w:hideMark/>
          </w:tcPr>
          <w:p w14:paraId="39BA6003" w14:textId="77777777" w:rsidR="00E764CC" w:rsidRDefault="00000000">
            <w:r>
              <w:t>£125.00</w:t>
            </w:r>
          </w:p>
        </w:tc>
      </w:tr>
      <w:tr w:rsidR="00F13473" w:rsidRPr="00F13473" w14:paraId="7FF50891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8B37C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Jawline</w:t>
            </w:r>
          </w:p>
        </w:tc>
        <w:tc>
          <w:tcPr>
            <w:tcW w:w="0" w:type="auto"/>
            <w:vAlign w:val="center"/>
            <w:hideMark/>
          </w:tcPr>
          <w:p w14:paraId="5F0A4375" w14:textId="77777777" w:rsidR="00E764CC" w:rsidRDefault="00000000">
            <w:r>
              <w:t>£30.00</w:t>
            </w:r>
          </w:p>
        </w:tc>
        <w:tc>
          <w:tcPr>
            <w:tcW w:w="0" w:type="auto"/>
            <w:vAlign w:val="center"/>
            <w:hideMark/>
          </w:tcPr>
          <w:p w14:paraId="27CACE2D" w14:textId="77777777" w:rsidR="00E764CC" w:rsidRDefault="00000000">
            <w:r>
              <w:t>£84.00</w:t>
            </w:r>
          </w:p>
        </w:tc>
        <w:tc>
          <w:tcPr>
            <w:tcW w:w="0" w:type="auto"/>
            <w:vAlign w:val="center"/>
            <w:hideMark/>
          </w:tcPr>
          <w:p w14:paraId="2A5452B1" w14:textId="77777777" w:rsidR="00E764CC" w:rsidRDefault="00000000">
            <w:r>
              <w:t>£150.00</w:t>
            </w:r>
          </w:p>
        </w:tc>
      </w:tr>
      <w:tr w:rsidR="00F13473" w:rsidRPr="00F13473" w14:paraId="62129C02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6B2AF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Sides of Face</w:t>
            </w:r>
          </w:p>
        </w:tc>
        <w:tc>
          <w:tcPr>
            <w:tcW w:w="0" w:type="auto"/>
            <w:vAlign w:val="center"/>
            <w:hideMark/>
          </w:tcPr>
          <w:p w14:paraId="7711E81F" w14:textId="77777777" w:rsidR="00E764CC" w:rsidRDefault="00000000">
            <w:r>
              <w:t>£30.00</w:t>
            </w:r>
          </w:p>
        </w:tc>
        <w:tc>
          <w:tcPr>
            <w:tcW w:w="0" w:type="auto"/>
            <w:vAlign w:val="center"/>
            <w:hideMark/>
          </w:tcPr>
          <w:p w14:paraId="0502D38B" w14:textId="77777777" w:rsidR="00E764CC" w:rsidRDefault="00000000">
            <w:r>
              <w:t>£84.00</w:t>
            </w:r>
          </w:p>
        </w:tc>
        <w:tc>
          <w:tcPr>
            <w:tcW w:w="0" w:type="auto"/>
            <w:vAlign w:val="center"/>
            <w:hideMark/>
          </w:tcPr>
          <w:p w14:paraId="587A2CB9" w14:textId="77777777" w:rsidR="00E764CC" w:rsidRDefault="00000000">
            <w:r>
              <w:t>£150.00</w:t>
            </w:r>
          </w:p>
        </w:tc>
      </w:tr>
      <w:tr w:rsidR="00F13473" w:rsidRPr="00F13473" w14:paraId="7CDA69ED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7DAA8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Lower Face</w:t>
            </w:r>
          </w:p>
        </w:tc>
        <w:tc>
          <w:tcPr>
            <w:tcW w:w="0" w:type="auto"/>
            <w:vAlign w:val="center"/>
            <w:hideMark/>
          </w:tcPr>
          <w:p w14:paraId="058C4862" w14:textId="77777777" w:rsidR="00E764CC" w:rsidRDefault="00000000">
            <w:r>
              <w:t>£45.00</w:t>
            </w:r>
          </w:p>
        </w:tc>
        <w:tc>
          <w:tcPr>
            <w:tcW w:w="0" w:type="auto"/>
            <w:vAlign w:val="center"/>
            <w:hideMark/>
          </w:tcPr>
          <w:p w14:paraId="71C199E9" w14:textId="77777777" w:rsidR="00E764CC" w:rsidRDefault="00000000">
            <w:r>
              <w:t>£126.00</w:t>
            </w:r>
          </w:p>
        </w:tc>
        <w:tc>
          <w:tcPr>
            <w:tcW w:w="0" w:type="auto"/>
            <w:vAlign w:val="center"/>
            <w:hideMark/>
          </w:tcPr>
          <w:p w14:paraId="2B3A7655" w14:textId="77777777" w:rsidR="00E764CC" w:rsidRDefault="00000000">
            <w:r>
              <w:t>£225.00</w:t>
            </w:r>
          </w:p>
        </w:tc>
      </w:tr>
      <w:tr w:rsidR="00F13473" w:rsidRPr="00F13473" w14:paraId="34DB80D2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E9B23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Cheeks</w:t>
            </w:r>
          </w:p>
        </w:tc>
        <w:tc>
          <w:tcPr>
            <w:tcW w:w="0" w:type="auto"/>
            <w:vAlign w:val="center"/>
            <w:hideMark/>
          </w:tcPr>
          <w:p w14:paraId="4B327916" w14:textId="77777777" w:rsidR="00E764CC" w:rsidRDefault="00000000">
            <w:r>
              <w:t>£30.00</w:t>
            </w:r>
          </w:p>
        </w:tc>
        <w:tc>
          <w:tcPr>
            <w:tcW w:w="0" w:type="auto"/>
            <w:vAlign w:val="center"/>
            <w:hideMark/>
          </w:tcPr>
          <w:p w14:paraId="6A5C25FE" w14:textId="77777777" w:rsidR="00E764CC" w:rsidRDefault="00000000">
            <w:r>
              <w:t>£84.00</w:t>
            </w:r>
          </w:p>
        </w:tc>
        <w:tc>
          <w:tcPr>
            <w:tcW w:w="0" w:type="auto"/>
            <w:vAlign w:val="center"/>
            <w:hideMark/>
          </w:tcPr>
          <w:p w14:paraId="6C2A7BC7" w14:textId="77777777" w:rsidR="00E764CC" w:rsidRDefault="00000000">
            <w:r>
              <w:t>£150.00</w:t>
            </w:r>
          </w:p>
        </w:tc>
      </w:tr>
      <w:tr w:rsidR="00F13473" w:rsidRPr="00F13473" w14:paraId="3765C16C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9D7F8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Full Face</w:t>
            </w:r>
          </w:p>
        </w:tc>
        <w:tc>
          <w:tcPr>
            <w:tcW w:w="0" w:type="auto"/>
            <w:vAlign w:val="center"/>
            <w:hideMark/>
          </w:tcPr>
          <w:p w14:paraId="1D0F4393" w14:textId="77777777" w:rsidR="00E764CC" w:rsidRDefault="00000000">
            <w:r>
              <w:t>£60.00</w:t>
            </w:r>
          </w:p>
        </w:tc>
        <w:tc>
          <w:tcPr>
            <w:tcW w:w="0" w:type="auto"/>
            <w:vAlign w:val="center"/>
            <w:hideMark/>
          </w:tcPr>
          <w:p w14:paraId="6DA02941" w14:textId="77777777" w:rsidR="00E764CC" w:rsidRDefault="00000000">
            <w:r>
              <w:t>£154.00</w:t>
            </w:r>
          </w:p>
        </w:tc>
        <w:tc>
          <w:tcPr>
            <w:tcW w:w="0" w:type="auto"/>
            <w:vAlign w:val="center"/>
            <w:hideMark/>
          </w:tcPr>
          <w:p w14:paraId="345B8E10" w14:textId="77777777" w:rsidR="00E764CC" w:rsidRDefault="00000000">
            <w:r>
              <w:t>£275.00</w:t>
            </w:r>
          </w:p>
        </w:tc>
      </w:tr>
      <w:tr w:rsidR="00F13473" w:rsidRPr="00F13473" w14:paraId="3230D3F2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A1C42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Hairline &amp; Forehead</w:t>
            </w:r>
          </w:p>
        </w:tc>
        <w:tc>
          <w:tcPr>
            <w:tcW w:w="0" w:type="auto"/>
            <w:vAlign w:val="center"/>
            <w:hideMark/>
          </w:tcPr>
          <w:p w14:paraId="5FDAE984" w14:textId="77777777" w:rsidR="00E764CC" w:rsidRDefault="00000000">
            <w:r>
              <w:t>£30.00</w:t>
            </w:r>
          </w:p>
        </w:tc>
        <w:tc>
          <w:tcPr>
            <w:tcW w:w="0" w:type="auto"/>
            <w:vAlign w:val="center"/>
            <w:hideMark/>
          </w:tcPr>
          <w:p w14:paraId="6C3D491D" w14:textId="77777777" w:rsidR="00E764CC" w:rsidRDefault="00000000">
            <w:r>
              <w:t>£84.00</w:t>
            </w:r>
          </w:p>
        </w:tc>
        <w:tc>
          <w:tcPr>
            <w:tcW w:w="0" w:type="auto"/>
            <w:vAlign w:val="center"/>
            <w:hideMark/>
          </w:tcPr>
          <w:p w14:paraId="062AC76A" w14:textId="77777777" w:rsidR="00E764CC" w:rsidRDefault="00000000">
            <w:r>
              <w:t>£150.00</w:t>
            </w:r>
          </w:p>
        </w:tc>
      </w:tr>
      <w:tr w:rsidR="00F13473" w:rsidRPr="00F13473" w14:paraId="6B9BD495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FCBB9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Neck</w:t>
            </w:r>
          </w:p>
        </w:tc>
        <w:tc>
          <w:tcPr>
            <w:tcW w:w="0" w:type="auto"/>
            <w:vAlign w:val="center"/>
            <w:hideMark/>
          </w:tcPr>
          <w:p w14:paraId="287745C2" w14:textId="77777777" w:rsidR="00E764CC" w:rsidRDefault="00000000">
            <w:r>
              <w:t>£30.00</w:t>
            </w:r>
          </w:p>
        </w:tc>
        <w:tc>
          <w:tcPr>
            <w:tcW w:w="0" w:type="auto"/>
            <w:vAlign w:val="center"/>
            <w:hideMark/>
          </w:tcPr>
          <w:p w14:paraId="02BBFD3F" w14:textId="77777777" w:rsidR="00E764CC" w:rsidRDefault="00000000">
            <w:r>
              <w:t>£84.00</w:t>
            </w:r>
          </w:p>
        </w:tc>
        <w:tc>
          <w:tcPr>
            <w:tcW w:w="0" w:type="auto"/>
            <w:vAlign w:val="center"/>
            <w:hideMark/>
          </w:tcPr>
          <w:p w14:paraId="00EEFE3B" w14:textId="77777777" w:rsidR="00E764CC" w:rsidRDefault="00000000">
            <w:r>
              <w:t>£150.00</w:t>
            </w:r>
          </w:p>
        </w:tc>
      </w:tr>
    </w:tbl>
    <w:p w14:paraId="54373CFA" w14:textId="77777777" w:rsidR="00F13473" w:rsidRPr="00F13473" w:rsidRDefault="001B3F23" w:rsidP="00F1347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A6DD6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62B1C35" w14:textId="77777777" w:rsidR="00F13473" w:rsidRPr="00F13473" w:rsidRDefault="00F13473" w:rsidP="00F1347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1347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Body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987"/>
        <w:gridCol w:w="1081"/>
        <w:gridCol w:w="1096"/>
      </w:tblGrid>
      <w:tr w:rsidR="00F13473" w:rsidRPr="00F13473" w14:paraId="4DCA0819" w14:textId="77777777" w:rsidTr="00F134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E611D8" w14:textId="77777777" w:rsidR="00F13473" w:rsidRPr="00F13473" w:rsidRDefault="00F13473" w:rsidP="00F134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7B475738" w14:textId="77777777" w:rsidR="00F13473" w:rsidRPr="00F13473" w:rsidRDefault="00F13473" w:rsidP="00F134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 Session</w:t>
            </w:r>
          </w:p>
        </w:tc>
        <w:tc>
          <w:tcPr>
            <w:tcW w:w="0" w:type="auto"/>
            <w:vAlign w:val="center"/>
            <w:hideMark/>
          </w:tcPr>
          <w:p w14:paraId="7AE9F1AE" w14:textId="77777777" w:rsidR="00F13473" w:rsidRPr="00F13473" w:rsidRDefault="00F13473" w:rsidP="00F134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 Sessions</w:t>
            </w:r>
          </w:p>
        </w:tc>
        <w:tc>
          <w:tcPr>
            <w:tcW w:w="0" w:type="auto"/>
            <w:vAlign w:val="center"/>
            <w:hideMark/>
          </w:tcPr>
          <w:p w14:paraId="7BE9A774" w14:textId="77777777" w:rsidR="00F13473" w:rsidRPr="00F13473" w:rsidRDefault="00F13473" w:rsidP="00F134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6 Sessions</w:t>
            </w:r>
          </w:p>
        </w:tc>
      </w:tr>
      <w:tr w:rsidR="00F13473" w:rsidRPr="00F13473" w14:paraId="67B17B64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583C4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Underarms</w:t>
            </w:r>
          </w:p>
        </w:tc>
        <w:tc>
          <w:tcPr>
            <w:tcW w:w="0" w:type="auto"/>
            <w:vAlign w:val="center"/>
            <w:hideMark/>
          </w:tcPr>
          <w:p w14:paraId="1ABCEA7F" w14:textId="77777777" w:rsidR="00E764CC" w:rsidRDefault="00000000">
            <w:r>
              <w:t>£25.00</w:t>
            </w:r>
          </w:p>
        </w:tc>
        <w:tc>
          <w:tcPr>
            <w:tcW w:w="0" w:type="auto"/>
            <w:vAlign w:val="center"/>
            <w:hideMark/>
          </w:tcPr>
          <w:p w14:paraId="5C7CBA04" w14:textId="77777777" w:rsidR="00E764CC" w:rsidRDefault="00000000">
            <w:r>
              <w:t>£70.00</w:t>
            </w:r>
          </w:p>
        </w:tc>
        <w:tc>
          <w:tcPr>
            <w:tcW w:w="0" w:type="auto"/>
            <w:vAlign w:val="center"/>
            <w:hideMark/>
          </w:tcPr>
          <w:p w14:paraId="37F907EA" w14:textId="77777777" w:rsidR="00E764CC" w:rsidRDefault="00000000">
            <w:r>
              <w:t>£125.00</w:t>
            </w:r>
          </w:p>
        </w:tc>
      </w:tr>
      <w:tr w:rsidR="00F13473" w:rsidRPr="00F13473" w14:paraId="4F3EC1FA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78DF0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Arms - Half</w:t>
            </w:r>
          </w:p>
        </w:tc>
        <w:tc>
          <w:tcPr>
            <w:tcW w:w="0" w:type="auto"/>
            <w:vAlign w:val="center"/>
            <w:hideMark/>
          </w:tcPr>
          <w:p w14:paraId="4E6CE529" w14:textId="77777777" w:rsidR="00E764CC" w:rsidRDefault="00000000">
            <w:r>
              <w:t>£37.50</w:t>
            </w:r>
          </w:p>
        </w:tc>
        <w:tc>
          <w:tcPr>
            <w:tcW w:w="0" w:type="auto"/>
            <w:vAlign w:val="center"/>
            <w:hideMark/>
          </w:tcPr>
          <w:p w14:paraId="42A03FD8" w14:textId="77777777" w:rsidR="00E764CC" w:rsidRDefault="00000000">
            <w:r>
              <w:t>£105.00</w:t>
            </w:r>
          </w:p>
        </w:tc>
        <w:tc>
          <w:tcPr>
            <w:tcW w:w="0" w:type="auto"/>
            <w:vAlign w:val="center"/>
            <w:hideMark/>
          </w:tcPr>
          <w:p w14:paraId="18BE152B" w14:textId="77777777" w:rsidR="00E764CC" w:rsidRDefault="00000000">
            <w:r>
              <w:t>£187.50</w:t>
            </w:r>
          </w:p>
        </w:tc>
      </w:tr>
      <w:tr w:rsidR="00F13473" w:rsidRPr="00F13473" w14:paraId="43FC362A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465DE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Arms - Full</w:t>
            </w:r>
          </w:p>
        </w:tc>
        <w:tc>
          <w:tcPr>
            <w:tcW w:w="0" w:type="auto"/>
            <w:vAlign w:val="center"/>
            <w:hideMark/>
          </w:tcPr>
          <w:p w14:paraId="7EE4CB83" w14:textId="77777777" w:rsidR="00E764CC" w:rsidRDefault="00000000">
            <w:r>
              <w:t>£60.00</w:t>
            </w:r>
          </w:p>
        </w:tc>
        <w:tc>
          <w:tcPr>
            <w:tcW w:w="0" w:type="auto"/>
            <w:vAlign w:val="center"/>
            <w:hideMark/>
          </w:tcPr>
          <w:p w14:paraId="2A6066F0" w14:textId="77777777" w:rsidR="00E764CC" w:rsidRDefault="00000000">
            <w:r>
              <w:t>£168.00</w:t>
            </w:r>
          </w:p>
        </w:tc>
        <w:tc>
          <w:tcPr>
            <w:tcW w:w="0" w:type="auto"/>
            <w:vAlign w:val="center"/>
            <w:hideMark/>
          </w:tcPr>
          <w:p w14:paraId="4F59D2E3" w14:textId="77777777" w:rsidR="00E764CC" w:rsidRDefault="00000000">
            <w:r>
              <w:t>£275.00</w:t>
            </w:r>
          </w:p>
        </w:tc>
      </w:tr>
      <w:tr w:rsidR="00F13473" w:rsidRPr="00F13473" w14:paraId="0050E6E9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6D215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Chest</w:t>
            </w:r>
          </w:p>
        </w:tc>
        <w:tc>
          <w:tcPr>
            <w:tcW w:w="0" w:type="auto"/>
            <w:vAlign w:val="center"/>
            <w:hideMark/>
          </w:tcPr>
          <w:p w14:paraId="29A64DE4" w14:textId="77777777" w:rsidR="00E764CC" w:rsidRDefault="00000000">
            <w:r>
              <w:t>£37.50</w:t>
            </w:r>
          </w:p>
        </w:tc>
        <w:tc>
          <w:tcPr>
            <w:tcW w:w="0" w:type="auto"/>
            <w:vAlign w:val="center"/>
            <w:hideMark/>
          </w:tcPr>
          <w:p w14:paraId="6C06EAA2" w14:textId="77777777" w:rsidR="00E764CC" w:rsidRDefault="00000000">
            <w:r>
              <w:t>£105.00</w:t>
            </w:r>
          </w:p>
        </w:tc>
        <w:tc>
          <w:tcPr>
            <w:tcW w:w="0" w:type="auto"/>
            <w:vAlign w:val="center"/>
            <w:hideMark/>
          </w:tcPr>
          <w:p w14:paraId="60643BA4" w14:textId="77777777" w:rsidR="00E764CC" w:rsidRDefault="00000000">
            <w:r>
              <w:t>£187.50</w:t>
            </w:r>
          </w:p>
        </w:tc>
      </w:tr>
      <w:tr w:rsidR="00F13473" w:rsidRPr="00F13473" w14:paraId="528C99F9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73470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Stomach</w:t>
            </w:r>
          </w:p>
        </w:tc>
        <w:tc>
          <w:tcPr>
            <w:tcW w:w="0" w:type="auto"/>
            <w:vAlign w:val="center"/>
            <w:hideMark/>
          </w:tcPr>
          <w:p w14:paraId="21638495" w14:textId="77777777" w:rsidR="00E764CC" w:rsidRDefault="00000000">
            <w:r>
              <w:t>£37.50</w:t>
            </w:r>
          </w:p>
        </w:tc>
        <w:tc>
          <w:tcPr>
            <w:tcW w:w="0" w:type="auto"/>
            <w:vAlign w:val="center"/>
            <w:hideMark/>
          </w:tcPr>
          <w:p w14:paraId="01E20C78" w14:textId="77777777" w:rsidR="00E764CC" w:rsidRDefault="00000000">
            <w:r>
              <w:t>£105.00</w:t>
            </w:r>
          </w:p>
        </w:tc>
        <w:tc>
          <w:tcPr>
            <w:tcW w:w="0" w:type="auto"/>
            <w:vAlign w:val="center"/>
            <w:hideMark/>
          </w:tcPr>
          <w:p w14:paraId="5804FDE2" w14:textId="77777777" w:rsidR="00E764CC" w:rsidRDefault="00000000">
            <w:r>
              <w:t>£187.50</w:t>
            </w:r>
          </w:p>
        </w:tc>
      </w:tr>
      <w:tr w:rsidR="00F13473" w:rsidRPr="00F13473" w14:paraId="388E51FE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BD240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Navel Line</w:t>
            </w:r>
          </w:p>
        </w:tc>
        <w:tc>
          <w:tcPr>
            <w:tcW w:w="0" w:type="auto"/>
            <w:vAlign w:val="center"/>
            <w:hideMark/>
          </w:tcPr>
          <w:p w14:paraId="35BDD790" w14:textId="77777777" w:rsidR="00E764CC" w:rsidRDefault="00000000">
            <w:r>
              <w:t>£20.00</w:t>
            </w:r>
          </w:p>
        </w:tc>
        <w:tc>
          <w:tcPr>
            <w:tcW w:w="0" w:type="auto"/>
            <w:vAlign w:val="center"/>
            <w:hideMark/>
          </w:tcPr>
          <w:p w14:paraId="4F0381F5" w14:textId="77777777" w:rsidR="00E764CC" w:rsidRDefault="00000000">
            <w:r>
              <w:t>£70.00</w:t>
            </w:r>
          </w:p>
        </w:tc>
        <w:tc>
          <w:tcPr>
            <w:tcW w:w="0" w:type="auto"/>
            <w:vAlign w:val="center"/>
            <w:hideMark/>
          </w:tcPr>
          <w:p w14:paraId="549D7B41" w14:textId="77777777" w:rsidR="00E764CC" w:rsidRDefault="00000000">
            <w:r>
              <w:t>£125.00</w:t>
            </w:r>
          </w:p>
        </w:tc>
      </w:tr>
      <w:tr w:rsidR="00F13473" w:rsidRPr="00F13473" w14:paraId="192C9DFD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C4DE5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Nipples</w:t>
            </w:r>
          </w:p>
        </w:tc>
        <w:tc>
          <w:tcPr>
            <w:tcW w:w="0" w:type="auto"/>
            <w:vAlign w:val="center"/>
            <w:hideMark/>
          </w:tcPr>
          <w:p w14:paraId="7275351C" w14:textId="77777777" w:rsidR="00E764CC" w:rsidRDefault="00000000">
            <w:r>
              <w:t>£20.00</w:t>
            </w:r>
          </w:p>
        </w:tc>
        <w:tc>
          <w:tcPr>
            <w:tcW w:w="0" w:type="auto"/>
            <w:vAlign w:val="center"/>
            <w:hideMark/>
          </w:tcPr>
          <w:p w14:paraId="15837B18" w14:textId="77777777" w:rsidR="00E764CC" w:rsidRDefault="00000000">
            <w:r>
              <w:t>£70.00</w:t>
            </w:r>
          </w:p>
        </w:tc>
        <w:tc>
          <w:tcPr>
            <w:tcW w:w="0" w:type="auto"/>
            <w:vAlign w:val="center"/>
            <w:hideMark/>
          </w:tcPr>
          <w:p w14:paraId="70160E39" w14:textId="77777777" w:rsidR="00E764CC" w:rsidRDefault="00000000">
            <w:r>
              <w:t>£125.00</w:t>
            </w:r>
          </w:p>
        </w:tc>
      </w:tr>
      <w:tr w:rsidR="00F13473" w:rsidRPr="00F13473" w14:paraId="71A1D75C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5C15C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Back</w:t>
            </w:r>
          </w:p>
        </w:tc>
        <w:tc>
          <w:tcPr>
            <w:tcW w:w="0" w:type="auto"/>
            <w:vAlign w:val="center"/>
            <w:hideMark/>
          </w:tcPr>
          <w:p w14:paraId="5AC7C714" w14:textId="77777777" w:rsidR="00E764CC" w:rsidRDefault="00000000">
            <w:r>
              <w:t>£50.00</w:t>
            </w:r>
          </w:p>
        </w:tc>
        <w:tc>
          <w:tcPr>
            <w:tcW w:w="0" w:type="auto"/>
            <w:vAlign w:val="center"/>
            <w:hideMark/>
          </w:tcPr>
          <w:p w14:paraId="3D2D303E" w14:textId="77777777" w:rsidR="00E764CC" w:rsidRDefault="00000000">
            <w:r>
              <w:t>£140.00</w:t>
            </w:r>
          </w:p>
        </w:tc>
        <w:tc>
          <w:tcPr>
            <w:tcW w:w="0" w:type="auto"/>
            <w:vAlign w:val="center"/>
            <w:hideMark/>
          </w:tcPr>
          <w:p w14:paraId="09A09C89" w14:textId="77777777" w:rsidR="00E764CC" w:rsidRDefault="00000000">
            <w:r>
              <w:t>£250.00</w:t>
            </w:r>
          </w:p>
        </w:tc>
      </w:tr>
      <w:tr w:rsidR="00F13473" w:rsidRPr="00F13473" w14:paraId="2D33E62A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FC8F9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Buttocks</w:t>
            </w:r>
          </w:p>
        </w:tc>
        <w:tc>
          <w:tcPr>
            <w:tcW w:w="0" w:type="auto"/>
            <w:vAlign w:val="center"/>
            <w:hideMark/>
          </w:tcPr>
          <w:p w14:paraId="065DEF86" w14:textId="77777777" w:rsidR="00E764CC" w:rsidRDefault="00000000">
            <w:r>
              <w:t>£45.00</w:t>
            </w:r>
          </w:p>
        </w:tc>
        <w:tc>
          <w:tcPr>
            <w:tcW w:w="0" w:type="auto"/>
            <w:vAlign w:val="center"/>
            <w:hideMark/>
          </w:tcPr>
          <w:p w14:paraId="5CBA8CD8" w14:textId="77777777" w:rsidR="00E764CC" w:rsidRDefault="00000000">
            <w:r>
              <w:t>£126.00</w:t>
            </w:r>
          </w:p>
        </w:tc>
        <w:tc>
          <w:tcPr>
            <w:tcW w:w="0" w:type="auto"/>
            <w:vAlign w:val="center"/>
            <w:hideMark/>
          </w:tcPr>
          <w:p w14:paraId="7BBA17E7" w14:textId="77777777" w:rsidR="00E764CC" w:rsidRDefault="00000000">
            <w:r>
              <w:t>£225.00</w:t>
            </w:r>
          </w:p>
        </w:tc>
      </w:tr>
    </w:tbl>
    <w:p w14:paraId="3B11ACA7" w14:textId="38861F99" w:rsidR="00F13473" w:rsidRPr="00F13473" w:rsidRDefault="005B49B3" w:rsidP="00F1347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Peri Anal     £20.00      £56.00       £100</w:t>
      </w:r>
    </w:p>
    <w:p w14:paraId="301962E1" w14:textId="77777777" w:rsidR="00F13473" w:rsidRPr="00F13473" w:rsidRDefault="00F13473" w:rsidP="00F1347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1347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Legs &amp; Intimate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987"/>
        <w:gridCol w:w="1081"/>
        <w:gridCol w:w="1096"/>
      </w:tblGrid>
      <w:tr w:rsidR="00F13473" w:rsidRPr="00F13473" w14:paraId="71192846" w14:textId="77777777" w:rsidTr="00F134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F30DE8" w14:textId="77777777" w:rsidR="00F13473" w:rsidRPr="00F13473" w:rsidRDefault="00F13473" w:rsidP="00F134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7F6951A6" w14:textId="77777777" w:rsidR="00F13473" w:rsidRPr="00F13473" w:rsidRDefault="00F13473" w:rsidP="00F134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 Session</w:t>
            </w:r>
          </w:p>
        </w:tc>
        <w:tc>
          <w:tcPr>
            <w:tcW w:w="0" w:type="auto"/>
            <w:vAlign w:val="center"/>
            <w:hideMark/>
          </w:tcPr>
          <w:p w14:paraId="066E3B61" w14:textId="77777777" w:rsidR="00F13473" w:rsidRPr="00F13473" w:rsidRDefault="00F13473" w:rsidP="00F134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 Sessions</w:t>
            </w:r>
          </w:p>
        </w:tc>
        <w:tc>
          <w:tcPr>
            <w:tcW w:w="0" w:type="auto"/>
            <w:vAlign w:val="center"/>
            <w:hideMark/>
          </w:tcPr>
          <w:p w14:paraId="4DE8A545" w14:textId="77777777" w:rsidR="00F13473" w:rsidRPr="00F13473" w:rsidRDefault="00F13473" w:rsidP="00F134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6 Sessions</w:t>
            </w:r>
          </w:p>
        </w:tc>
      </w:tr>
      <w:tr w:rsidR="00F13473" w:rsidRPr="00F13473" w14:paraId="75BDA9EC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AE7F5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Bikini - Regular</w:t>
            </w:r>
          </w:p>
        </w:tc>
        <w:tc>
          <w:tcPr>
            <w:tcW w:w="0" w:type="auto"/>
            <w:vAlign w:val="center"/>
            <w:hideMark/>
          </w:tcPr>
          <w:p w14:paraId="22119CD0" w14:textId="77777777" w:rsidR="00E764CC" w:rsidRDefault="00000000">
            <w:r>
              <w:t>£35.00</w:t>
            </w:r>
          </w:p>
        </w:tc>
        <w:tc>
          <w:tcPr>
            <w:tcW w:w="0" w:type="auto"/>
            <w:vAlign w:val="center"/>
            <w:hideMark/>
          </w:tcPr>
          <w:p w14:paraId="18B9A651" w14:textId="77777777" w:rsidR="00E764CC" w:rsidRDefault="00000000">
            <w:r>
              <w:t>£98.00</w:t>
            </w:r>
          </w:p>
        </w:tc>
        <w:tc>
          <w:tcPr>
            <w:tcW w:w="0" w:type="auto"/>
            <w:vAlign w:val="center"/>
            <w:hideMark/>
          </w:tcPr>
          <w:p w14:paraId="252E213B" w14:textId="77777777" w:rsidR="00E764CC" w:rsidRDefault="00000000">
            <w:r>
              <w:t>£175.00</w:t>
            </w:r>
          </w:p>
        </w:tc>
      </w:tr>
      <w:tr w:rsidR="00F13473" w:rsidRPr="00F13473" w14:paraId="7C5A8B4F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CCC9B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Bikini - Extended</w:t>
            </w:r>
          </w:p>
        </w:tc>
        <w:tc>
          <w:tcPr>
            <w:tcW w:w="0" w:type="auto"/>
            <w:vAlign w:val="center"/>
            <w:hideMark/>
          </w:tcPr>
          <w:p w14:paraId="39B2122D" w14:textId="77777777" w:rsidR="00E764CC" w:rsidRDefault="00000000">
            <w:r>
              <w:t>£40.00</w:t>
            </w:r>
          </w:p>
        </w:tc>
        <w:tc>
          <w:tcPr>
            <w:tcW w:w="0" w:type="auto"/>
            <w:vAlign w:val="center"/>
            <w:hideMark/>
          </w:tcPr>
          <w:p w14:paraId="7F702734" w14:textId="77777777" w:rsidR="00E764CC" w:rsidRDefault="00000000">
            <w:r>
              <w:t>£112.00</w:t>
            </w:r>
          </w:p>
        </w:tc>
        <w:tc>
          <w:tcPr>
            <w:tcW w:w="0" w:type="auto"/>
            <w:vAlign w:val="center"/>
            <w:hideMark/>
          </w:tcPr>
          <w:p w14:paraId="0C9CF473" w14:textId="77777777" w:rsidR="00E764CC" w:rsidRDefault="00000000">
            <w:r>
              <w:t>£200.00</w:t>
            </w:r>
          </w:p>
        </w:tc>
      </w:tr>
      <w:tr w:rsidR="00F13473" w:rsidRPr="00F13473" w14:paraId="1E30501A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F43FF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Bikini - Hollywood</w:t>
            </w:r>
          </w:p>
        </w:tc>
        <w:tc>
          <w:tcPr>
            <w:tcW w:w="0" w:type="auto"/>
            <w:vAlign w:val="center"/>
            <w:hideMark/>
          </w:tcPr>
          <w:p w14:paraId="51004F7F" w14:textId="77777777" w:rsidR="00E764CC" w:rsidRDefault="00000000">
            <w:r>
              <w:t>£45.00</w:t>
            </w:r>
          </w:p>
        </w:tc>
        <w:tc>
          <w:tcPr>
            <w:tcW w:w="0" w:type="auto"/>
            <w:vAlign w:val="center"/>
            <w:hideMark/>
          </w:tcPr>
          <w:p w14:paraId="13F6AE61" w14:textId="77777777" w:rsidR="00E764CC" w:rsidRDefault="00000000">
            <w:r>
              <w:t>£126.00</w:t>
            </w:r>
          </w:p>
        </w:tc>
        <w:tc>
          <w:tcPr>
            <w:tcW w:w="0" w:type="auto"/>
            <w:vAlign w:val="center"/>
            <w:hideMark/>
          </w:tcPr>
          <w:p w14:paraId="798C80A6" w14:textId="77777777" w:rsidR="00E764CC" w:rsidRDefault="00000000">
            <w:r>
              <w:t>£225.00</w:t>
            </w:r>
          </w:p>
        </w:tc>
      </w:tr>
      <w:tr w:rsidR="00F13473" w:rsidRPr="00F13473" w14:paraId="15DEDE67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61D01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Legs - Lower</w:t>
            </w:r>
          </w:p>
        </w:tc>
        <w:tc>
          <w:tcPr>
            <w:tcW w:w="0" w:type="auto"/>
            <w:vAlign w:val="center"/>
            <w:hideMark/>
          </w:tcPr>
          <w:p w14:paraId="2193981E" w14:textId="77777777" w:rsidR="00E764CC" w:rsidRDefault="00000000">
            <w:r>
              <w:t>£50.00</w:t>
            </w:r>
          </w:p>
        </w:tc>
        <w:tc>
          <w:tcPr>
            <w:tcW w:w="0" w:type="auto"/>
            <w:vAlign w:val="center"/>
            <w:hideMark/>
          </w:tcPr>
          <w:p w14:paraId="363F7ED5" w14:textId="77777777" w:rsidR="00E764CC" w:rsidRDefault="00000000">
            <w:r>
              <w:t>£140.00</w:t>
            </w:r>
          </w:p>
        </w:tc>
        <w:tc>
          <w:tcPr>
            <w:tcW w:w="0" w:type="auto"/>
            <w:vAlign w:val="center"/>
            <w:hideMark/>
          </w:tcPr>
          <w:p w14:paraId="3CF1733E" w14:textId="77777777" w:rsidR="00E764CC" w:rsidRDefault="00000000">
            <w:r>
              <w:t>£250.00</w:t>
            </w:r>
          </w:p>
        </w:tc>
      </w:tr>
      <w:tr w:rsidR="00F13473" w:rsidRPr="00F13473" w14:paraId="7AB1CF28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6D6D5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Legs - Upper</w:t>
            </w:r>
          </w:p>
        </w:tc>
        <w:tc>
          <w:tcPr>
            <w:tcW w:w="0" w:type="auto"/>
            <w:vAlign w:val="center"/>
            <w:hideMark/>
          </w:tcPr>
          <w:p w14:paraId="7B6C72CE" w14:textId="77777777" w:rsidR="00E764CC" w:rsidRDefault="00000000">
            <w:r>
              <w:t>£60.00</w:t>
            </w:r>
          </w:p>
        </w:tc>
        <w:tc>
          <w:tcPr>
            <w:tcW w:w="0" w:type="auto"/>
            <w:vAlign w:val="center"/>
            <w:hideMark/>
          </w:tcPr>
          <w:p w14:paraId="0A7D4957" w14:textId="77777777" w:rsidR="00E764CC" w:rsidRDefault="00000000">
            <w:r>
              <w:t>£168.00</w:t>
            </w:r>
          </w:p>
        </w:tc>
        <w:tc>
          <w:tcPr>
            <w:tcW w:w="0" w:type="auto"/>
            <w:vAlign w:val="center"/>
            <w:hideMark/>
          </w:tcPr>
          <w:p w14:paraId="037355DE" w14:textId="77777777" w:rsidR="00E764CC" w:rsidRDefault="00000000">
            <w:r>
              <w:t>£300.00</w:t>
            </w:r>
          </w:p>
        </w:tc>
      </w:tr>
      <w:tr w:rsidR="00F13473" w:rsidRPr="00F13473" w14:paraId="2961055A" w14:textId="77777777" w:rsidTr="00F1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52380" w14:textId="77777777" w:rsidR="00F13473" w:rsidRPr="00F13473" w:rsidRDefault="00F13473" w:rsidP="00F134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134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Legs - Full</w:t>
            </w:r>
          </w:p>
        </w:tc>
        <w:tc>
          <w:tcPr>
            <w:tcW w:w="0" w:type="auto"/>
            <w:vAlign w:val="center"/>
            <w:hideMark/>
          </w:tcPr>
          <w:p w14:paraId="4D0FA39D" w14:textId="707AED79" w:rsidR="00E764CC" w:rsidRDefault="00000000">
            <w:r>
              <w:t>£</w:t>
            </w:r>
            <w:r w:rsidR="00A10C19">
              <w:t>75</w:t>
            </w:r>
            <w:r>
              <w:t>.00</w:t>
            </w:r>
          </w:p>
        </w:tc>
        <w:tc>
          <w:tcPr>
            <w:tcW w:w="0" w:type="auto"/>
            <w:vAlign w:val="center"/>
            <w:hideMark/>
          </w:tcPr>
          <w:p w14:paraId="6C04AE20" w14:textId="57F4EA44" w:rsidR="00E764CC" w:rsidRDefault="00000000">
            <w:r>
              <w:t>£2</w:t>
            </w:r>
            <w:r w:rsidR="00A10C19">
              <w:t>15</w:t>
            </w:r>
            <w:r>
              <w:t>.00</w:t>
            </w:r>
          </w:p>
        </w:tc>
        <w:tc>
          <w:tcPr>
            <w:tcW w:w="0" w:type="auto"/>
            <w:vAlign w:val="center"/>
            <w:hideMark/>
          </w:tcPr>
          <w:p w14:paraId="0A98F7A4" w14:textId="28F432B8" w:rsidR="00E764CC" w:rsidRDefault="00000000">
            <w:r>
              <w:t>£</w:t>
            </w:r>
            <w:r w:rsidR="00A10C19">
              <w:t>438</w:t>
            </w:r>
            <w:r>
              <w:t>.00</w:t>
            </w:r>
          </w:p>
        </w:tc>
      </w:tr>
    </w:tbl>
    <w:p w14:paraId="15574356" w14:textId="77777777" w:rsidR="00F13473" w:rsidRPr="00F13473" w:rsidRDefault="001B3F23" w:rsidP="00F1347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7F765C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FBF004D" w14:textId="77777777" w:rsidR="00F13473" w:rsidRDefault="00F13473" w:rsidP="00F1347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1347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Packages</w:t>
      </w:r>
    </w:p>
    <w:p w14:paraId="64F93BBC" w14:textId="2074235C" w:rsidR="003C7887" w:rsidRDefault="003C7887" w:rsidP="00F1347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Area </w:t>
      </w:r>
    </w:p>
    <w:p w14:paraId="5865E5BC" w14:textId="77777777" w:rsidR="003C7887" w:rsidRDefault="003C7887" w:rsidP="00F1347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Full body </w:t>
      </w:r>
    </w:p>
    <w:p w14:paraId="3ACF129D" w14:textId="5C482FFD" w:rsidR="003C7887" w:rsidRDefault="003C7887" w:rsidP="00F1347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 Session £200</w:t>
      </w:r>
    </w:p>
    <w:p w14:paraId="0D98A3C3" w14:textId="628F0935" w:rsidR="003C7887" w:rsidRDefault="003C7887" w:rsidP="00F1347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3 Sessions £420</w:t>
      </w:r>
    </w:p>
    <w:p w14:paraId="0BD3EAE1" w14:textId="4A8CF569" w:rsidR="003C7887" w:rsidRDefault="003C7887" w:rsidP="00F1347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6 Sessions £780</w:t>
      </w:r>
    </w:p>
    <w:p w14:paraId="1C37B298" w14:textId="24A10CC5" w:rsidR="003C7887" w:rsidRDefault="003C7887" w:rsidP="00F1347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8 Sessions £960</w:t>
      </w:r>
    </w:p>
    <w:p w14:paraId="3268599F" w14:textId="410A8BAF" w:rsidR="003C7887" w:rsidRDefault="003C7887" w:rsidP="00F1347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10 Sessions £1,100</w:t>
      </w:r>
    </w:p>
    <w:p w14:paraId="5822E3CC" w14:textId="60D81E9C" w:rsidR="003C7887" w:rsidRDefault="003C7887" w:rsidP="00F1347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12 Sessions £1,200</w:t>
      </w:r>
    </w:p>
    <w:p w14:paraId="222E10D3" w14:textId="77777777" w:rsidR="003C7887" w:rsidRPr="00F13473" w:rsidRDefault="003C7887" w:rsidP="00F13473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6007144A" w14:textId="77777777" w:rsidR="00F13473" w:rsidRPr="00F13473" w:rsidRDefault="00F13473" w:rsidP="00F1347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13473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📞</w:t>
      </w:r>
      <w:r w:rsidRPr="00F1347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F1347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Need a custom quote?</w:t>
      </w:r>
      <w:r w:rsidRPr="00F1347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Call us to discuss your treatment plan.</w:t>
      </w:r>
    </w:p>
    <w:p w14:paraId="0AA23BC5" w14:textId="77777777" w:rsidR="00F13473" w:rsidRPr="00F13473" w:rsidRDefault="00F13473" w:rsidP="00F1347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13473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📍</w:t>
      </w:r>
      <w:r w:rsidRPr="00F1347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F13473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Meraki Aesthetics – Where science meets beauty.</w:t>
      </w:r>
    </w:p>
    <w:p w14:paraId="0CDBA2BA" w14:textId="77777777" w:rsidR="00F13473" w:rsidRDefault="00F13473"/>
    <w:sectPr w:rsidR="00F13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73"/>
    <w:rsid w:val="00004B11"/>
    <w:rsid w:val="001B3F23"/>
    <w:rsid w:val="003C7887"/>
    <w:rsid w:val="004F133A"/>
    <w:rsid w:val="005B49B3"/>
    <w:rsid w:val="00647F80"/>
    <w:rsid w:val="00651DBC"/>
    <w:rsid w:val="00A10C19"/>
    <w:rsid w:val="00A82F3D"/>
    <w:rsid w:val="00B111AB"/>
    <w:rsid w:val="00C75525"/>
    <w:rsid w:val="00D238EA"/>
    <w:rsid w:val="00DC2FA7"/>
    <w:rsid w:val="00E764CC"/>
    <w:rsid w:val="00E90E1F"/>
    <w:rsid w:val="00EA51A4"/>
    <w:rsid w:val="00F1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369A"/>
  <w15:chartTrackingRefBased/>
  <w15:docId w15:val="{C265F034-3269-7A4F-8559-EF6A4388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347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F1347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3473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13473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134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34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F13473"/>
    <w:rPr>
      <w:i/>
      <w:iCs/>
    </w:rPr>
  </w:style>
  <w:style w:type="character" w:customStyle="1" w:styleId="apple-converted-space">
    <w:name w:val="apple-converted-space"/>
    <w:basedOn w:val="DefaultParagraphFont"/>
    <w:rsid w:val="00F13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Gonzales</dc:creator>
  <cp:keywords/>
  <dc:description/>
  <cp:lastModifiedBy>Luisa Gonzales</cp:lastModifiedBy>
  <cp:revision>7</cp:revision>
  <cp:lastPrinted>2025-10-16T16:38:00Z</cp:lastPrinted>
  <dcterms:created xsi:type="dcterms:W3CDTF">2025-07-01T18:24:00Z</dcterms:created>
  <dcterms:modified xsi:type="dcterms:W3CDTF">2025-10-17T22:41:00Z</dcterms:modified>
</cp:coreProperties>
</file>